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29"/>
        <w:tblW w:w="934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325"/>
        <w:gridCol w:w="3820"/>
        <w:gridCol w:w="1292"/>
        <w:gridCol w:w="1911"/>
      </w:tblGrid>
      <w:tr w:rsidR="002219D7" w:rsidRPr="002219D7" w14:paraId="567DC31C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0D312C3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Ontvanger:</w:t>
            </w:r>
          </w:p>
        </w:tc>
        <w:tc>
          <w:tcPr>
            <w:tcW w:w="3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C839FAD" w14:textId="5A1499DD" w:rsidR="002219D7" w:rsidRPr="002219D7" w:rsidRDefault="00CC7A2B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Blik-</w:t>
            </w:r>
            <w:proofErr w:type="spellStart"/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it</w:t>
            </w:r>
            <w:proofErr w:type="spellEnd"/>
          </w:p>
        </w:tc>
        <w:tc>
          <w:tcPr>
            <w:tcW w:w="12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vAlign w:val="bottom"/>
          </w:tcPr>
          <w:p w14:paraId="50918BB6" w14:textId="77777777" w:rsidR="002219D7" w:rsidRPr="002219D7" w:rsidRDefault="002219D7" w:rsidP="002219D7">
            <w:pPr>
              <w:spacing w:line="240" w:lineRule="auto"/>
              <w:jc w:val="right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Nr.</w:t>
            </w:r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  </w:t>
            </w:r>
          </w:p>
        </w:tc>
        <w:tc>
          <w:tcPr>
            <w:tcW w:w="1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AA9931D" w14:textId="295BE144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213A7F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0001</w:t>
            </w:r>
          </w:p>
        </w:tc>
      </w:tr>
      <w:tr w:rsidR="002219D7" w:rsidRPr="002219D7" w14:paraId="3D9EBB6B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1B2E183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Ontvangen van:</w:t>
            </w:r>
          </w:p>
        </w:tc>
        <w:tc>
          <w:tcPr>
            <w:tcW w:w="702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6823E59" w14:textId="41F20021" w:rsidR="002219D7" w:rsidRPr="002219D7" w:rsidRDefault="00CC7A2B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Willem Oldemans</w:t>
            </w:r>
          </w:p>
        </w:tc>
      </w:tr>
      <w:tr w:rsidR="002219D7" w:rsidRPr="002219D7" w14:paraId="25BB18A8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D88BE9B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Omschrijving:</w:t>
            </w:r>
          </w:p>
        </w:tc>
        <w:tc>
          <w:tcPr>
            <w:tcW w:w="702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20505C4" w14:textId="502F78E6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Werkzaamheden </w:t>
            </w:r>
            <w:proofErr w:type="spellStart"/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switchbox</w:t>
            </w:r>
            <w:proofErr w:type="spellEnd"/>
          </w:p>
        </w:tc>
      </w:tr>
      <w:tr w:rsidR="002219D7" w:rsidRPr="002219D7" w14:paraId="0A75FBA3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5ADA074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Bedrag</w:t>
            </w:r>
          </w:p>
        </w:tc>
        <w:tc>
          <w:tcPr>
            <w:tcW w:w="3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0F13731" w14:textId="3F39D860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€ 350,-</w:t>
            </w:r>
          </w:p>
        </w:tc>
        <w:tc>
          <w:tcPr>
            <w:tcW w:w="320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DF1D5C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</w:p>
        </w:tc>
      </w:tr>
      <w:tr w:rsidR="002219D7" w:rsidRPr="002219D7" w14:paraId="53F3D0D2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B434BF1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Plaats:</w:t>
            </w:r>
          </w:p>
        </w:tc>
        <w:tc>
          <w:tcPr>
            <w:tcW w:w="3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FC55CF2" w14:textId="7DBC225B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Den Dungen</w:t>
            </w:r>
          </w:p>
        </w:tc>
        <w:tc>
          <w:tcPr>
            <w:tcW w:w="12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18B5980" w14:textId="77777777" w:rsidR="002219D7" w:rsidRPr="002219D7" w:rsidRDefault="002219D7" w:rsidP="002219D7">
            <w:pPr>
              <w:spacing w:line="240" w:lineRule="auto"/>
              <w:jc w:val="right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Datum:</w:t>
            </w:r>
          </w:p>
        </w:tc>
        <w:tc>
          <w:tcPr>
            <w:tcW w:w="1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F55611" w14:textId="5B05CCBE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11 okt 2021</w:t>
            </w:r>
          </w:p>
        </w:tc>
      </w:tr>
      <w:tr w:rsidR="002219D7" w:rsidRPr="002219D7" w14:paraId="53E852D3" w14:textId="77777777" w:rsidTr="002219D7">
        <w:trPr>
          <w:trHeight w:val="771"/>
        </w:trPr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B9EF1DD" w14:textId="77777777" w:rsidR="002219D7" w:rsidRPr="002219D7" w:rsidRDefault="002219D7" w:rsidP="002219D7">
            <w:pPr>
              <w:spacing w:line="48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Handtekening:</w:t>
            </w:r>
          </w:p>
        </w:tc>
        <w:tc>
          <w:tcPr>
            <w:tcW w:w="702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BB18281" w14:textId="0F889A52" w:rsidR="002219D7" w:rsidRPr="002219D7" w:rsidRDefault="00CC7A2B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>
              <w:rPr>
                <w:rFonts w:eastAsia="Times New Roman" w:cs="Open Sans"/>
                <w:noProof/>
                <w:color w:val="494949"/>
                <w:sz w:val="22"/>
                <w:szCs w:val="22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694FB8F" wp14:editId="15B9F9BB">
                      <wp:simplePos x="0" y="0"/>
                      <wp:positionH relativeFrom="column">
                        <wp:posOffset>-119840</wp:posOffset>
                      </wp:positionH>
                      <wp:positionV relativeFrom="paragraph">
                        <wp:posOffset>59265</wp:posOffset>
                      </wp:positionV>
                      <wp:extent cx="3216240" cy="955800"/>
                      <wp:effectExtent l="38100" t="38100" r="0" b="4762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16240" cy="95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F23ACE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0.15pt;margin-top:3.95pt;width:254.7pt;height:7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">
                      <v:imagedata r:id="rId7" o:title=""/>
                    </v:shape>
                  </w:pict>
                </mc:Fallback>
              </mc:AlternateContent>
            </w:r>
            <w:r w:rsidR="002219D7"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</w:p>
        </w:tc>
      </w:tr>
    </w:tbl>
    <w:p w14:paraId="12BE38D4" w14:textId="44DDB1F6" w:rsidR="000C01A2" w:rsidRDefault="002219D7" w:rsidP="002219D7">
      <w:pPr>
        <w:rPr>
          <w:b/>
          <w:sz w:val="36"/>
        </w:rPr>
      </w:pPr>
      <w:r w:rsidRPr="002219D7">
        <w:rPr>
          <w:b/>
          <w:sz w:val="36"/>
        </w:rPr>
        <w:t>Kwitantie</w:t>
      </w:r>
    </w:p>
    <w:p w14:paraId="0801166B" w14:textId="2CC5B780" w:rsidR="00213A7F" w:rsidRPr="00213A7F" w:rsidRDefault="00213A7F" w:rsidP="00213A7F">
      <w:pPr>
        <w:rPr>
          <w:sz w:val="36"/>
        </w:rPr>
      </w:pPr>
    </w:p>
    <w:p w14:paraId="381D7EEB" w14:textId="25DDAC3E" w:rsidR="00213A7F" w:rsidRDefault="00213A7F" w:rsidP="00213A7F">
      <w:pPr>
        <w:rPr>
          <w:sz w:val="36"/>
        </w:rPr>
      </w:pPr>
    </w:p>
    <w:p w14:paraId="44259A5E" w14:textId="719FEBCD" w:rsidR="00213A7F" w:rsidRDefault="00213A7F" w:rsidP="00213A7F">
      <w:pPr>
        <w:rPr>
          <w:sz w:val="36"/>
        </w:rPr>
      </w:pPr>
    </w:p>
    <w:p w14:paraId="1F2607A5" w14:textId="10FFF546" w:rsidR="00213A7F" w:rsidRDefault="00213A7F" w:rsidP="00213A7F">
      <w:pPr>
        <w:rPr>
          <w:sz w:val="36"/>
        </w:rPr>
      </w:pPr>
    </w:p>
    <w:p w14:paraId="467137F9" w14:textId="04DBD16A" w:rsidR="00213A7F" w:rsidRPr="00213A7F" w:rsidRDefault="00213A7F" w:rsidP="00213A7F">
      <w:pPr>
        <w:rPr>
          <w:sz w:val="36"/>
        </w:rPr>
      </w:pPr>
      <w:r>
        <w:rPr>
          <w:sz w:val="36"/>
        </w:rPr>
        <w:t>NL77RABO0119611988</w:t>
      </w:r>
    </w:p>
    <w:p w14:paraId="75A67FA1" w14:textId="0F7B4857" w:rsidR="00213A7F" w:rsidRPr="00213A7F" w:rsidRDefault="00213A7F" w:rsidP="00213A7F">
      <w:pPr>
        <w:rPr>
          <w:sz w:val="36"/>
        </w:rPr>
      </w:pPr>
    </w:p>
    <w:p w14:paraId="0792E708" w14:textId="29B5E4F1" w:rsidR="00213A7F" w:rsidRPr="00213A7F" w:rsidRDefault="00213A7F" w:rsidP="00213A7F">
      <w:pPr>
        <w:rPr>
          <w:sz w:val="36"/>
        </w:rPr>
      </w:pPr>
    </w:p>
    <w:p w14:paraId="421CAC85" w14:textId="61134248" w:rsidR="00213A7F" w:rsidRPr="00213A7F" w:rsidRDefault="00213A7F" w:rsidP="00213A7F">
      <w:pPr>
        <w:rPr>
          <w:sz w:val="36"/>
        </w:rPr>
      </w:pPr>
    </w:p>
    <w:p w14:paraId="3AE2A770" w14:textId="243E4104" w:rsidR="00213A7F" w:rsidRPr="00213A7F" w:rsidRDefault="00213A7F" w:rsidP="00213A7F">
      <w:pPr>
        <w:rPr>
          <w:sz w:val="36"/>
        </w:rPr>
      </w:pPr>
    </w:p>
    <w:p w14:paraId="0350FB51" w14:textId="54C60321" w:rsidR="00213A7F" w:rsidRPr="00213A7F" w:rsidRDefault="00213A7F" w:rsidP="00213A7F">
      <w:pPr>
        <w:rPr>
          <w:sz w:val="36"/>
        </w:rPr>
      </w:pPr>
    </w:p>
    <w:p w14:paraId="4B72E560" w14:textId="11D6834C" w:rsidR="00213A7F" w:rsidRPr="00213A7F" w:rsidRDefault="00213A7F" w:rsidP="00213A7F">
      <w:pPr>
        <w:rPr>
          <w:sz w:val="36"/>
        </w:rPr>
      </w:pPr>
    </w:p>
    <w:p w14:paraId="6D77B1E7" w14:textId="23F0ED12" w:rsidR="00213A7F" w:rsidRPr="00213A7F" w:rsidRDefault="00213A7F" w:rsidP="00213A7F">
      <w:pPr>
        <w:rPr>
          <w:sz w:val="36"/>
        </w:rPr>
      </w:pPr>
    </w:p>
    <w:p w14:paraId="6CC392A5" w14:textId="77777777" w:rsidR="00213A7F" w:rsidRPr="00213A7F" w:rsidRDefault="00213A7F" w:rsidP="00213A7F">
      <w:pPr>
        <w:rPr>
          <w:sz w:val="36"/>
        </w:rPr>
      </w:pPr>
    </w:p>
    <w:sectPr w:rsidR="00213A7F" w:rsidRPr="0021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88CB" w14:textId="77777777" w:rsidR="00E430A5" w:rsidRDefault="00E430A5" w:rsidP="002219D7">
      <w:pPr>
        <w:spacing w:line="240" w:lineRule="auto"/>
      </w:pPr>
      <w:r>
        <w:separator/>
      </w:r>
    </w:p>
  </w:endnote>
  <w:endnote w:type="continuationSeparator" w:id="0">
    <w:p w14:paraId="5C3535A9" w14:textId="77777777" w:rsidR="00E430A5" w:rsidRDefault="00E430A5" w:rsidP="00221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9998" w14:textId="77777777" w:rsidR="00E430A5" w:rsidRDefault="00E430A5" w:rsidP="002219D7">
      <w:pPr>
        <w:spacing w:line="240" w:lineRule="auto"/>
      </w:pPr>
      <w:r>
        <w:separator/>
      </w:r>
    </w:p>
  </w:footnote>
  <w:footnote w:type="continuationSeparator" w:id="0">
    <w:p w14:paraId="1CA62477" w14:textId="77777777" w:rsidR="00E430A5" w:rsidRDefault="00E430A5" w:rsidP="002219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D7"/>
    <w:rsid w:val="000A71DC"/>
    <w:rsid w:val="00202D48"/>
    <w:rsid w:val="00213A7F"/>
    <w:rsid w:val="002219D7"/>
    <w:rsid w:val="004A2A30"/>
    <w:rsid w:val="00581D18"/>
    <w:rsid w:val="00621165"/>
    <w:rsid w:val="008754D5"/>
    <w:rsid w:val="00965F7F"/>
    <w:rsid w:val="00CC7A2B"/>
    <w:rsid w:val="00D31389"/>
    <w:rsid w:val="00D9290B"/>
    <w:rsid w:val="00E430A5"/>
    <w:rsid w:val="00E5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99F5EB"/>
  <w15:chartTrackingRefBased/>
  <w15:docId w15:val="{58386CD5-9BEC-45A5-BF70-6F591195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219D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9D7"/>
  </w:style>
  <w:style w:type="paragraph" w:styleId="Footer">
    <w:name w:val="footer"/>
    <w:basedOn w:val="Normal"/>
    <w:link w:val="FooterChar"/>
    <w:uiPriority w:val="99"/>
    <w:unhideWhenUsed/>
    <w:rsid w:val="002219D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1T11:30:31.2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2656 607 8191,'-5'-8'0,"-30"2"2078,-28 12 1,-16 8-2079,2 3 0,-9 4 0,-6 4 0,17-4 0,-5 2 0,-3 2 0,-2 2 0,2 1 147,-4 4 1,-2 3 0,1 0 0,0 1 0,3-1-148,6-3 0,0 0 0,1 0 0,4 0 0,3-1 0,-21 14 0,6 0 0,9-4 673,12-6 1,2 2-674,-13 11 0,-4 8 0,25 2 2401,36-3 1,22 2-2402,30 28 0,38-9 0,-8-49 0,17-10 0,13-8 0,10-4 0,3-2 0,2-1-407,-29 0 0,5-1 0,3-1 1,2-2-1,3-1 0,2-2 0,1 0 1,1-1-1,1-2 0,0 0 0,-1-2 407,-3 0 0,2-2 0,1-2 0,2 0 0,1-2 0,0 0 0,0-2 0,0 1 0,0-1 0,-2 0 0,-1 0 0,-1 0 0,-3 1 0,4-1 0,0 1 0,-2 0 0,0 0 0,-1-1 0,-2 0 0,0-1 0,-1 0 0,-2-2 0,0 0 0,-1-3 0,11-4 0,1-2 0,1-2 0,-3-1 0,-1 0 0,-4-1 0,-4 0 0,-7 0 0,-5 1-93,6-7 0,-8 2 0,-6-1 1,-4-2-1,0-3 93,14-15 0,-1-5 0,-8-1 0,-11 3 202,14-18 1,-41 3-203,-59 15 0,-33 1 0,-15 14 0,7 25 0,-12 12 0,-7 7 0,-4 3 0,1 0-246,5-1 0,-2 3 1,-3 2-1,1 0 0,1 1 1,4 0 245,-3-1 0,2 0 0,2 1 0,2 3 0,3 3 0,-5 5 0,3 4 0,4 3 0,3 3 1229,-10 8 1,5 6-1,8 4-1229,14 2 0,7 4 0,7 2 1477,-13 25 1,31-2-1478,59-19 0,32-7 0,2-15 0,16-3 0,5-4 0,-10-4-340,13-2 0,1-4 340,-9-1 0,12 3 0,-4-1 0,-16-6 0,-8-7 0,-33-3 0,-126 4 0,14 1 0,-18 2 0,-11 2 0,31-3 0,-8 0 0,-5 2 0,-4-1 0,-1 2 0,2 0 0,4 1-261,-4 1 0,1 0 0,1 2 0,1 0 0,-1 2 0,-1 0 261,-7 2 0,-1 2 0,-1 0 0,1 1 0,1 3 0,4 1 0,8 1 0,2 2 0,2 2 0,1 0 0,2 0 0,2 0-176,-3 1 0,3 0 1,2 0-1,1 1 0,0 1 176,-2 1 0,-2 2 0,2 0 0,4-1 0,8 0 0,-2 6 0,7-1 0,10-3 0,-22 28 936,37-14-936,19-18 4391,-29-3-4391,-26-1 0,6-11 0,-12 0 0,2-1 862,-7 4 1,-2 0-863,7-1 0,-4 1 0,6 0 0,4 0 0,3 2 0,-35 10 0,36 1 0,97-5 0,20-22 0,25-9 0,18-7 0,10-3 0,4-3-544,-32 3 0,5-3 0,6-2 0,3-1 0,5-3 0,2 0 0,4-2 1,1-1-1,2-1 0,1 0 0,1 0 0,-1 0 544,-17 4 0,1 0 0,2-2 0,1 1 0,2-2 0,1 0 0,1 0 0,1-1 0,1 0 0,0 0 0,1-1 0,0 1 0,0-1 0,0-1 0,-1 1 0,0 0 0,-1-1 0,0 1-230,-5 1 0,0-1 0,1 0 1,0 0-1,0 0 0,0-1 1,1 1-1,-1-1 0,0 0 0,0 0 1,0 0-1,0 0 0,-1-1 1,-1 1-1,0 0 0,0-1 1,-1 1-1,-1-1 0,-1 1 230,9-3 0,0-1 0,0 0 0,0 0 0,0 0 0,-1-1 0,0 1 0,-1-1 0,-1 1 0,-2 0 0,0 0 0,-3 1 0,-1 0 0,-2 1 0,-2 0 0,-2 1-253,17-6 0,-2 1 0,-2 1 0,-3-1 1,-1 2-1,-4 0 0,-1 1 0,-3 0 0,-3 1 1,-2 1 252,17-7 0,-3 1 0,-5 2 0,-3 0 0,-4 2 0,-5 2-67,6-2 0,-7 3 1,-3 1-1,-3 0 67,7-2 0,-4 0 0,1-1 0,10-6 0,1-2 0,-11 2 0,-9 3 0,-18-5 2572,-33-56-2572,-75 70 0,-44 20 0,-11 0 0,36-3 0,-6 0 0,-5 1 0,-4 1 0,-2 0 0,-1 0 35,10 1 1,-4 0 0,-2 0 0,-1 0 0,-1 1 0,0 1 0,2 0 0,2 2-36,-4 1 0,0 1 0,2 1 0,0 0 0,0 1 0,0 1 0,-2-1 0,8-1 0,-3 1 0,-2 0 0,1 0 0,1 0 0,4 1 0,5 1 0,6 1 646,-19 6 0,10 1 0,4 1 0,1-1-646,-20 2 0,2 0 0,9-2 0,5-2 0,5-1 0,-1 1 0,4-2 489,24-5 0,4-1-489,-35 6 592,100-23-592,31-5 0,-15 3 0,-2 1 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Willem Oldemans</cp:lastModifiedBy>
  <cp:revision>4</cp:revision>
  <dcterms:created xsi:type="dcterms:W3CDTF">2021-10-11T11:28:00Z</dcterms:created>
  <dcterms:modified xsi:type="dcterms:W3CDTF">2021-10-11T11:55:00Z</dcterms:modified>
</cp:coreProperties>
</file>